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1D3" w14:textId="19124813" w:rsidR="00C56BBA" w:rsidRPr="00431334" w:rsidRDefault="00596BB9" w:rsidP="00EA03A4">
      <w:pPr>
        <w:jc w:val="center"/>
        <w:rPr>
          <w:b/>
          <w:bCs/>
        </w:rPr>
      </w:pPr>
      <w:r>
        <w:rPr>
          <w:b/>
          <w:bCs/>
        </w:rPr>
        <w:t xml:space="preserve">Episode </w:t>
      </w:r>
      <w:proofErr w:type="gramStart"/>
      <w:r w:rsidR="001E09DD">
        <w:rPr>
          <w:b/>
          <w:bCs/>
        </w:rPr>
        <w:t xml:space="preserve">4 </w:t>
      </w:r>
      <w:r>
        <w:rPr>
          <w:b/>
          <w:bCs/>
        </w:rPr>
        <w:t xml:space="preserve"> </w:t>
      </w:r>
      <w:r w:rsidR="00462C10" w:rsidRPr="00462C10">
        <w:rPr>
          <w:b/>
          <w:bCs/>
        </w:rPr>
        <w:t>Job</w:t>
      </w:r>
      <w:proofErr w:type="gramEnd"/>
      <w:r w:rsidR="00462C10" w:rsidRPr="00462C10">
        <w:rPr>
          <w:b/>
          <w:bCs/>
        </w:rPr>
        <w:t xml:space="preserve"> Training</w:t>
      </w:r>
      <w:r w:rsidR="00462C10" w:rsidRPr="00431334">
        <w:rPr>
          <w:b/>
          <w:bCs/>
        </w:rPr>
        <w:t xml:space="preserve"> </w:t>
      </w:r>
      <w:r w:rsidR="00C56BBA" w:rsidRPr="00431334">
        <w:rPr>
          <w:b/>
          <w:bCs/>
        </w:rPr>
        <w:t>– Student Self-Assessment Worksheet</w:t>
      </w:r>
    </w:p>
    <w:p w14:paraId="5E926E90" w14:textId="77777777" w:rsidR="00C56BBA" w:rsidRPr="00431334" w:rsidRDefault="00C56BBA" w:rsidP="00C56BBA">
      <w:proofErr w:type="gramStart"/>
      <w:r w:rsidRPr="00431334">
        <w:rPr>
          <w:b/>
          <w:bCs/>
        </w:rPr>
        <w:t>Name:</w:t>
      </w:r>
      <w:r w:rsidRPr="00431334">
        <w:t xml:space="preserve"> _</w:t>
      </w:r>
      <w:proofErr w:type="gramEnd"/>
      <w:r w:rsidRPr="00431334">
        <w:t>___________________________</w:t>
      </w:r>
      <w:r w:rsidRPr="00431334">
        <w:t> </w:t>
      </w:r>
      <w:r w:rsidRPr="00431334">
        <w:t> </w:t>
      </w:r>
      <w:r w:rsidRPr="00431334">
        <w:t> </w:t>
      </w:r>
      <w:r w:rsidRPr="00431334">
        <w:rPr>
          <w:b/>
          <w:bCs/>
        </w:rPr>
        <w:t>Date:</w:t>
      </w:r>
      <w:r w:rsidRPr="00431334">
        <w:t xml:space="preserve"> ____________________________</w:t>
      </w:r>
    </w:p>
    <w:p w14:paraId="32A86C05" w14:textId="77777777" w:rsidR="00C56BBA" w:rsidRPr="00431334" w:rsidRDefault="00C56BBA" w:rsidP="00C56BBA">
      <w:pPr>
        <w:rPr>
          <w:b/>
          <w:bCs/>
        </w:rPr>
      </w:pPr>
      <w:r w:rsidRPr="00431334">
        <w:rPr>
          <w:b/>
          <w:bCs/>
        </w:rPr>
        <w:t>Can-Do Statements</w:t>
      </w:r>
    </w:p>
    <w:p w14:paraId="6B4A6692" w14:textId="7E0BA9F1" w:rsidR="00596BB9" w:rsidRPr="00565C21" w:rsidRDefault="00596BB9" w:rsidP="00596BB9">
      <w:pPr>
        <w:pBdr>
          <w:bottom w:val="single" w:sz="2" w:space="6" w:color="135169"/>
        </w:pBdr>
        <w:shd w:val="clear" w:color="auto" w:fill="FFFFFF"/>
        <w:spacing w:after="0" w:line="336" w:lineRule="atLeast"/>
        <w:outlineLvl w:val="0"/>
        <w:rPr>
          <w:rFonts w:ascii="Lato" w:eastAsia="Times New Roman" w:hAnsi="Lato" w:cs="Times New Roman"/>
          <w:caps/>
          <w:color w:val="000000" w:themeColor="text1"/>
          <w:kern w:val="36"/>
          <w14:ligatures w14:val="none"/>
        </w:rPr>
      </w:pP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 xml:space="preserve">Use this worksheet to reflect on your </w:t>
      </w:r>
      <w:r w:rsidR="009C7C15"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learnin</w:t>
      </w:r>
      <w:r w:rsidR="009C7C15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g</w:t>
      </w:r>
      <w:r w:rsidRPr="00565C21">
        <w:rPr>
          <w:rFonts w:ascii="Lato" w:eastAsia="Times New Roman" w:hAnsi="Lato" w:cs="Times New Roman"/>
          <w:color w:val="000000" w:themeColor="text1"/>
          <w:kern w:val="36"/>
          <w14:ligatures w14:val="none"/>
        </w:rPr>
        <w:t>. For each statement, check the box that matches your ability and write any examples or comments that show your progress.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1"/>
        <w:gridCol w:w="589"/>
        <w:gridCol w:w="772"/>
        <w:gridCol w:w="511"/>
        <w:gridCol w:w="1717"/>
      </w:tblGrid>
      <w:tr w:rsidR="00C56BBA" w:rsidRPr="00431334" w14:paraId="091A88C9" w14:textId="77777777" w:rsidTr="00D94D4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F66904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Can-Do Statement</w:t>
            </w:r>
          </w:p>
        </w:tc>
        <w:tc>
          <w:tcPr>
            <w:tcW w:w="0" w:type="auto"/>
            <w:vAlign w:val="center"/>
            <w:hideMark/>
          </w:tcPr>
          <w:p w14:paraId="1C278DA8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Not Yet</w:t>
            </w:r>
          </w:p>
        </w:tc>
        <w:tc>
          <w:tcPr>
            <w:tcW w:w="0" w:type="auto"/>
            <w:vAlign w:val="center"/>
            <w:hideMark/>
          </w:tcPr>
          <w:p w14:paraId="34723049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With Help</w:t>
            </w:r>
          </w:p>
        </w:tc>
        <w:tc>
          <w:tcPr>
            <w:tcW w:w="0" w:type="auto"/>
            <w:vAlign w:val="center"/>
            <w:hideMark/>
          </w:tcPr>
          <w:p w14:paraId="1BB33A96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Yes!</w:t>
            </w:r>
          </w:p>
        </w:tc>
        <w:tc>
          <w:tcPr>
            <w:tcW w:w="0" w:type="auto"/>
            <w:vAlign w:val="center"/>
            <w:hideMark/>
          </w:tcPr>
          <w:p w14:paraId="45DB4CB5" w14:textId="77777777" w:rsidR="00C56BBA" w:rsidRPr="00431334" w:rsidRDefault="00C56BBA" w:rsidP="00D94D4E">
            <w:pPr>
              <w:rPr>
                <w:b/>
                <w:bCs/>
              </w:rPr>
            </w:pPr>
            <w:r w:rsidRPr="00431334">
              <w:rPr>
                <w:b/>
                <w:bCs/>
              </w:rPr>
              <w:t>Comments / Examples</w:t>
            </w:r>
          </w:p>
        </w:tc>
      </w:tr>
      <w:tr w:rsidR="00C56BBA" w:rsidRPr="00431334" w14:paraId="4A12D52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E3001" w14:textId="5F6A00E2" w:rsidR="00C56BBA" w:rsidRPr="00431334" w:rsidRDefault="00C56BBA" w:rsidP="00D94D4E">
            <w:r w:rsidRPr="00431334">
              <w:t>1</w:t>
            </w:r>
            <w:r w:rsidR="007A0859">
              <w:t>.</w:t>
            </w:r>
            <w:r w:rsidR="007A0859" w:rsidRPr="00EB6E98">
              <w:t xml:space="preserve"> </w:t>
            </w:r>
            <w:r w:rsidR="007A0859" w:rsidRPr="00EB6E98">
              <w:t>I can talk about different types of transportation in Chinese and explain their advantages and disadvantages.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051652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5B5472" w14:textId="1E5CC977" w:rsidR="00C56BBA" w:rsidRDefault="00BC4EAF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847DEB" w14:textId="42D5CE4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6436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45C478" w14:textId="3C81D29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DF54E6" w14:textId="29C37BA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8923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46687B" w14:textId="4C041819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C8BBB2" w14:textId="668F17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2B4F9F03" w14:textId="2893F0FD" w:rsidR="009179E9" w:rsidRDefault="009179E9" w:rsidP="009179E9"/>
          <w:p w14:paraId="39D561B9" w14:textId="77777777" w:rsidR="00C56BBA" w:rsidRPr="00431334" w:rsidRDefault="00C56BBA" w:rsidP="00D94D4E"/>
        </w:tc>
      </w:tr>
      <w:tr w:rsidR="00C56BBA" w:rsidRPr="00431334" w14:paraId="21CC426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91522" w14:textId="7FDC9A8C" w:rsidR="00C56BBA" w:rsidRPr="00431334" w:rsidRDefault="00C56BBA" w:rsidP="00D94D4E">
            <w:r w:rsidRPr="00431334">
              <w:t xml:space="preserve">2. </w:t>
            </w:r>
            <w:r w:rsidR="00E4047B" w:rsidRPr="00EB6E98">
              <w:t>I can describe basic internet-related terms in Chinese (like "website" or "browser") and explain what they do in simple words.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384914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583F2" w14:textId="241FF175" w:rsidR="00C56BBA" w:rsidRDefault="00457368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CA7DF" w14:textId="2C39322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62090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649EC3" w14:textId="46C25F9E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C0ECC7" w14:textId="5DB3A444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938327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7CF528" w14:textId="5B6791F0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48752B" w14:textId="4C2B72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90ADC66" w14:textId="6D53539F" w:rsidR="009179E9" w:rsidRDefault="009179E9" w:rsidP="009179E9"/>
          <w:p w14:paraId="11C3DB99" w14:textId="77777777" w:rsidR="00C56BBA" w:rsidRPr="00431334" w:rsidRDefault="00C56BBA" w:rsidP="00D94D4E"/>
        </w:tc>
      </w:tr>
      <w:tr w:rsidR="00C56BBA" w:rsidRPr="00431334" w14:paraId="1676CF8E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1CC170" w14:textId="4856473C" w:rsidR="00C56BBA" w:rsidRPr="00431334" w:rsidRDefault="00C56BBA" w:rsidP="00D94D4E">
            <w:r w:rsidRPr="00431334">
              <w:t xml:space="preserve">3. </w:t>
            </w:r>
            <w:r w:rsidR="0020402D" w:rsidRPr="00EB6E98">
              <w:t>I can describe how common cybersecurity threats (like viruses or phishing) can affect users and talk about them in Chinese.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80761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51E853" w14:textId="052415C1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E35B2DD" w14:textId="7751E99A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09521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3D25E4" w14:textId="16FC247B" w:rsidR="00C56BBA" w:rsidRDefault="009179E9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D1BA591" w14:textId="6C4A62C9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78646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752342" w14:textId="787897D2" w:rsidR="00C56BBA" w:rsidRDefault="00C56BBA" w:rsidP="00C56BB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ABB159" w14:textId="48E38E8B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596EA226" w14:textId="4444A592" w:rsidR="009179E9" w:rsidRDefault="009179E9" w:rsidP="009179E9"/>
          <w:p w14:paraId="5DBF7EF8" w14:textId="77777777" w:rsidR="00C56BBA" w:rsidRPr="00431334" w:rsidRDefault="00C56BBA" w:rsidP="00D94D4E"/>
        </w:tc>
      </w:tr>
      <w:tr w:rsidR="00C56BBA" w:rsidRPr="00431334" w14:paraId="4DBE3C2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3DCB" w14:textId="2DEE23A6" w:rsidR="00C56BBA" w:rsidRPr="00431334" w:rsidRDefault="00C56BBA" w:rsidP="00D94D4E">
            <w:r w:rsidRPr="00431334">
              <w:t xml:space="preserve">4. </w:t>
            </w:r>
            <w:r w:rsidR="00C903F2" w:rsidRPr="00EB6E98">
              <w:t>I can describe steps to plan and create a simple educational website in Chinese, including vocabulary learning and audience needs.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120226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1C190" w14:textId="4058567A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F209253" w14:textId="4CA4855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075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6828F8" w14:textId="1947CD75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9A647A" w14:textId="792B961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788811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43F60" w14:textId="556D239C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10D6C7E" w14:textId="79F86E6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3D93C3A7" w14:textId="786B88EB" w:rsidR="009179E9" w:rsidRDefault="009179E9" w:rsidP="009179E9"/>
          <w:p w14:paraId="0B080541" w14:textId="77777777" w:rsidR="00C56BBA" w:rsidRPr="00431334" w:rsidRDefault="00C56BBA" w:rsidP="00D94D4E"/>
        </w:tc>
      </w:tr>
      <w:tr w:rsidR="00C56BBA" w:rsidRPr="00431334" w14:paraId="07A5E04B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7283F" w14:textId="2EC27690" w:rsidR="00C56BBA" w:rsidRPr="00431334" w:rsidRDefault="00C56BBA" w:rsidP="00D94D4E">
            <w:r w:rsidRPr="00431334">
              <w:t xml:space="preserve">5. </w:t>
            </w:r>
            <w:r w:rsidR="00F85A3D" w:rsidRPr="00EB6E98">
              <w:t>I can respond to compliments politely in Chinese and understand how to do this appropriately in a workplace setting.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520122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AE5B7" w14:textId="41478F23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6FBE93" w14:textId="5E603E95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-115430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C4C7A" w14:textId="30ACF9F2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6EEBE09" w14:textId="7ECB701F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1543403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CC9601" w14:textId="786F8DBB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FD0E54" w14:textId="1A82FBB8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4ED44CDF" w14:textId="27DD28F5" w:rsidR="009179E9" w:rsidRDefault="009179E9" w:rsidP="009179E9"/>
          <w:p w14:paraId="7A1B62B0" w14:textId="77777777" w:rsidR="00C56BBA" w:rsidRPr="00431334" w:rsidRDefault="00C56BBA" w:rsidP="00D94D4E"/>
        </w:tc>
      </w:tr>
      <w:tr w:rsidR="00C56BBA" w:rsidRPr="00431334" w14:paraId="3C093484" w14:textId="77777777" w:rsidTr="00D94D4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A5585" w14:textId="40E5089F" w:rsidR="00C56BBA" w:rsidRPr="00431334" w:rsidRDefault="00C56BBA" w:rsidP="00D94D4E">
            <w:r w:rsidRPr="00431334">
              <w:t xml:space="preserve">6. </w:t>
            </w:r>
            <w:r w:rsidR="00813D6F" w:rsidRPr="00EB6E98">
              <w:t>I can explain basic cybersecurity threats and safe online practices in both English and Chinese, and why they matter for websites.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51296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661AC8" w14:textId="30596B04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CF929B" w14:textId="25A392F6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81846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41AF60" w14:textId="69F6F1DF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E37FC21" w14:textId="0F1E4C5E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sdt>
            <w:sdtPr>
              <w:id w:val="736298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7CE9C0" w14:textId="2D24781E" w:rsidR="009179E9" w:rsidRDefault="009179E9" w:rsidP="009179E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4D06FB0" w14:textId="14F1A921" w:rsidR="00C56BBA" w:rsidRPr="00431334" w:rsidRDefault="00C56BBA" w:rsidP="00D94D4E"/>
        </w:tc>
        <w:tc>
          <w:tcPr>
            <w:tcW w:w="0" w:type="auto"/>
            <w:vAlign w:val="center"/>
            <w:hideMark/>
          </w:tcPr>
          <w:p w14:paraId="7B59B888" w14:textId="77777777" w:rsidR="00C56BBA" w:rsidRPr="00431334" w:rsidRDefault="00C56BBA" w:rsidP="009179E9"/>
        </w:tc>
      </w:tr>
    </w:tbl>
    <w:p w14:paraId="48307036" w14:textId="77777777" w:rsidR="00C56BBA" w:rsidRPr="00431334" w:rsidRDefault="00000000" w:rsidP="00C56BBA">
      <w:r>
        <w:pict w14:anchorId="2E0FCA1D">
          <v:rect id="_x0000_i1025" style="width:0;height:1.5pt" o:hralign="center" o:hrstd="t" o:hr="t" fillcolor="#a0a0a0" stroked="f"/>
        </w:pict>
      </w:r>
    </w:p>
    <w:p w14:paraId="054DB3AB" w14:textId="77777777" w:rsidR="00C56BBA" w:rsidRPr="00431334" w:rsidRDefault="00C56BBA" w:rsidP="00C56BBA">
      <w:r w:rsidRPr="00431334">
        <w:rPr>
          <w:b/>
          <w:bCs/>
        </w:rPr>
        <w:t>Reflection Questions (Optional):</w:t>
      </w:r>
    </w:p>
    <w:p w14:paraId="3C1D362B" w14:textId="4AE209E8" w:rsidR="00C56BBA" w:rsidRPr="00431334" w:rsidRDefault="00E27C57" w:rsidP="00C56BBA">
      <w:pPr>
        <w:numPr>
          <w:ilvl w:val="0"/>
          <w:numId w:val="3"/>
        </w:numPr>
      </w:pPr>
      <w:r>
        <w:t>Something</w:t>
      </w:r>
      <w:r w:rsidR="00312AA8" w:rsidRPr="00DB4DD7">
        <w:t xml:space="preserve"> I feel confident </w:t>
      </w:r>
      <w:r>
        <w:t xml:space="preserve">doing now: </w:t>
      </w:r>
    </w:p>
    <w:p w14:paraId="77D04237" w14:textId="77777777" w:rsidR="000B679D" w:rsidRDefault="00E27C57" w:rsidP="009C133C">
      <w:pPr>
        <w:pStyle w:val="ListParagraph"/>
        <w:numPr>
          <w:ilvl w:val="0"/>
          <w:numId w:val="3"/>
        </w:numPr>
      </w:pPr>
      <w:r>
        <w:t>Something</w:t>
      </w:r>
      <w:r w:rsidRPr="00DB4DD7">
        <w:t xml:space="preserve"> </w:t>
      </w:r>
      <w:r w:rsidR="00DF2BD6" w:rsidRPr="00DB4DD7">
        <w:t xml:space="preserve">I </w:t>
      </w:r>
      <w:r w:rsidR="000B679D" w:rsidRPr="00410E55">
        <w:t>still want to practice or understand better:</w:t>
      </w:r>
    </w:p>
    <w:p w14:paraId="17C65B5C" w14:textId="345156C0" w:rsidR="00DF2BD6" w:rsidRPr="00DF2BD6" w:rsidRDefault="00580379" w:rsidP="002A33B3">
      <w:pPr>
        <w:numPr>
          <w:ilvl w:val="0"/>
          <w:numId w:val="3"/>
        </w:numPr>
      </w:pPr>
      <w:r w:rsidRPr="00410E55">
        <w:t>A word or phrase I’ve learned that I could use in a real-world situation:</w:t>
      </w:r>
    </w:p>
    <w:sectPr w:rsidR="00DF2BD6" w:rsidRPr="00DF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1889"/>
    <w:multiLevelType w:val="multilevel"/>
    <w:tmpl w:val="E826B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A2F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DE373B"/>
    <w:multiLevelType w:val="multilevel"/>
    <w:tmpl w:val="30C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403DAA"/>
    <w:multiLevelType w:val="multilevel"/>
    <w:tmpl w:val="56A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22F2D"/>
    <w:multiLevelType w:val="multilevel"/>
    <w:tmpl w:val="254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186089">
    <w:abstractNumId w:val="0"/>
  </w:num>
  <w:num w:numId="2" w16cid:durableId="1369913909">
    <w:abstractNumId w:val="2"/>
  </w:num>
  <w:num w:numId="3" w16cid:durableId="119688417">
    <w:abstractNumId w:val="1"/>
  </w:num>
  <w:num w:numId="4" w16cid:durableId="1505123810">
    <w:abstractNumId w:val="3"/>
  </w:num>
  <w:num w:numId="5" w16cid:durableId="16903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A"/>
    <w:rsid w:val="00086D7B"/>
    <w:rsid w:val="000949EC"/>
    <w:rsid w:val="000B679D"/>
    <w:rsid w:val="000C6953"/>
    <w:rsid w:val="001E09DD"/>
    <w:rsid w:val="0020402D"/>
    <w:rsid w:val="002A33B3"/>
    <w:rsid w:val="002D6116"/>
    <w:rsid w:val="002F58C6"/>
    <w:rsid w:val="00306575"/>
    <w:rsid w:val="00312AA8"/>
    <w:rsid w:val="0036319E"/>
    <w:rsid w:val="0039232C"/>
    <w:rsid w:val="003F0C24"/>
    <w:rsid w:val="00457368"/>
    <w:rsid w:val="00462C10"/>
    <w:rsid w:val="005500DB"/>
    <w:rsid w:val="00557BE1"/>
    <w:rsid w:val="00580379"/>
    <w:rsid w:val="00596BB9"/>
    <w:rsid w:val="00596E27"/>
    <w:rsid w:val="005A2E37"/>
    <w:rsid w:val="005B0242"/>
    <w:rsid w:val="005C55A5"/>
    <w:rsid w:val="00701165"/>
    <w:rsid w:val="007A0859"/>
    <w:rsid w:val="007F3371"/>
    <w:rsid w:val="00813D6F"/>
    <w:rsid w:val="008238E7"/>
    <w:rsid w:val="00871C7E"/>
    <w:rsid w:val="00915C4A"/>
    <w:rsid w:val="009179E9"/>
    <w:rsid w:val="00921EFB"/>
    <w:rsid w:val="00967B12"/>
    <w:rsid w:val="009C133C"/>
    <w:rsid w:val="009C7C15"/>
    <w:rsid w:val="00AD4704"/>
    <w:rsid w:val="00AD5FBC"/>
    <w:rsid w:val="00AF29D4"/>
    <w:rsid w:val="00BA7E08"/>
    <w:rsid w:val="00BC4EAF"/>
    <w:rsid w:val="00C17F6F"/>
    <w:rsid w:val="00C56BBA"/>
    <w:rsid w:val="00C903F2"/>
    <w:rsid w:val="00D25B89"/>
    <w:rsid w:val="00D32C93"/>
    <w:rsid w:val="00D41E12"/>
    <w:rsid w:val="00DC0EBA"/>
    <w:rsid w:val="00DF2BD6"/>
    <w:rsid w:val="00E27C57"/>
    <w:rsid w:val="00E31783"/>
    <w:rsid w:val="00E4047B"/>
    <w:rsid w:val="00E51EF0"/>
    <w:rsid w:val="00E75480"/>
    <w:rsid w:val="00EA03A4"/>
    <w:rsid w:val="00EB5F67"/>
    <w:rsid w:val="00F03D81"/>
    <w:rsid w:val="00F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7764"/>
  <w15:chartTrackingRefBased/>
  <w15:docId w15:val="{81BC1FE0-1CD7-4735-B798-56DC44C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BA"/>
  </w:style>
  <w:style w:type="paragraph" w:styleId="Heading1">
    <w:name w:val="heading 1"/>
    <w:basedOn w:val="Normal"/>
    <w:next w:val="Normal"/>
    <w:link w:val="Heading1Char"/>
    <w:uiPriority w:val="9"/>
    <w:qFormat/>
    <w:rsid w:val="00C56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Embry-Riddle Aeronautical University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Zhan, Hong</dc:creator>
  <cp:keywords/>
  <dc:description/>
  <cp:lastModifiedBy>Zhan, Hong</cp:lastModifiedBy>
  <cp:revision>10</cp:revision>
  <dcterms:created xsi:type="dcterms:W3CDTF">2025-05-26T03:01:00Z</dcterms:created>
  <dcterms:modified xsi:type="dcterms:W3CDTF">2025-05-26T03:03:00Z</dcterms:modified>
</cp:coreProperties>
</file>