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1D3" w14:textId="221042A7" w:rsidR="00C56BBA" w:rsidRPr="00431334" w:rsidRDefault="00596BB9" w:rsidP="00EA03A4">
      <w:pPr>
        <w:jc w:val="center"/>
        <w:rPr>
          <w:b/>
          <w:bCs/>
        </w:rPr>
      </w:pPr>
      <w:r>
        <w:rPr>
          <w:b/>
          <w:bCs/>
        </w:rPr>
        <w:t xml:space="preserve">Episode </w:t>
      </w:r>
      <w:r w:rsidR="005C55A5">
        <w:rPr>
          <w:b/>
          <w:bCs/>
        </w:rPr>
        <w:t>2</w:t>
      </w:r>
      <w:r>
        <w:rPr>
          <w:b/>
          <w:bCs/>
        </w:rPr>
        <w:t xml:space="preserve"> </w:t>
      </w:r>
      <w:r w:rsidR="005C55A5">
        <w:rPr>
          <w:b/>
          <w:bCs/>
        </w:rPr>
        <w:t>On-Site Orientation</w:t>
      </w:r>
      <w:r w:rsidR="00C56BBA" w:rsidRPr="00431334">
        <w:rPr>
          <w:b/>
          <w:bCs/>
        </w:rPr>
        <w:t xml:space="preserve"> – Student Self-Assessment Worksheet</w:t>
      </w:r>
    </w:p>
    <w:p w14:paraId="5E926E90" w14:textId="77777777" w:rsidR="00C56BBA" w:rsidRPr="00431334" w:rsidRDefault="00C56BBA" w:rsidP="00C56BBA">
      <w:proofErr w:type="gramStart"/>
      <w:r w:rsidRPr="00431334">
        <w:rPr>
          <w:b/>
          <w:bCs/>
        </w:rPr>
        <w:t>Name:</w:t>
      </w:r>
      <w:r w:rsidRPr="00431334">
        <w:t xml:space="preserve"> _</w:t>
      </w:r>
      <w:proofErr w:type="gramEnd"/>
      <w:r w:rsidRPr="00431334">
        <w:t>___________________________</w:t>
      </w:r>
      <w:r w:rsidRPr="00431334">
        <w:t> </w:t>
      </w:r>
      <w:r w:rsidRPr="00431334">
        <w:t> </w:t>
      </w:r>
      <w:r w:rsidRPr="00431334">
        <w:t> </w:t>
      </w:r>
      <w:r w:rsidRPr="00431334">
        <w:rPr>
          <w:b/>
          <w:bCs/>
        </w:rPr>
        <w:t>Date:</w:t>
      </w:r>
      <w:r w:rsidRPr="00431334">
        <w:t xml:space="preserve"> ____________________________</w:t>
      </w:r>
    </w:p>
    <w:p w14:paraId="32A86C05" w14:textId="77777777" w:rsidR="00C56BBA" w:rsidRPr="00431334" w:rsidRDefault="00C56BBA" w:rsidP="00C56BBA">
      <w:pPr>
        <w:rPr>
          <w:b/>
          <w:bCs/>
        </w:rPr>
      </w:pPr>
      <w:r w:rsidRPr="00431334">
        <w:rPr>
          <w:b/>
          <w:bCs/>
        </w:rPr>
        <w:t>Can-Do Statements</w:t>
      </w:r>
    </w:p>
    <w:p w14:paraId="6B4A6692" w14:textId="7E0BA9F1" w:rsidR="00596BB9" w:rsidRPr="00565C21" w:rsidRDefault="00596BB9" w:rsidP="00596BB9">
      <w:pPr>
        <w:pBdr>
          <w:bottom w:val="single" w:sz="2" w:space="6" w:color="135169"/>
        </w:pBdr>
        <w:shd w:val="clear" w:color="auto" w:fill="FFFFFF"/>
        <w:spacing w:after="0" w:line="336" w:lineRule="atLeast"/>
        <w:outlineLvl w:val="0"/>
        <w:rPr>
          <w:rFonts w:ascii="Lato" w:eastAsia="Times New Roman" w:hAnsi="Lato" w:cs="Times New Roman"/>
          <w:caps/>
          <w:color w:val="000000" w:themeColor="text1"/>
          <w:kern w:val="36"/>
          <w14:ligatures w14:val="none"/>
        </w:rPr>
      </w:pP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 xml:space="preserve">Use this worksheet to reflect on your </w:t>
      </w:r>
      <w:r w:rsidR="009C7C15"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learnin</w:t>
      </w:r>
      <w:r w:rsidR="009C7C15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g</w:t>
      </w: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. For each statement, check the box that matches your ability and write any examples or comments that show your progress.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1"/>
        <w:gridCol w:w="561"/>
        <w:gridCol w:w="731"/>
        <w:gridCol w:w="511"/>
        <w:gridCol w:w="1626"/>
      </w:tblGrid>
      <w:tr w:rsidR="00C56BBA" w:rsidRPr="00431334" w14:paraId="091A88C9" w14:textId="77777777" w:rsidTr="00D94D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F66904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Can-Do Statement</w:t>
            </w:r>
          </w:p>
        </w:tc>
        <w:tc>
          <w:tcPr>
            <w:tcW w:w="0" w:type="auto"/>
            <w:vAlign w:val="center"/>
            <w:hideMark/>
          </w:tcPr>
          <w:p w14:paraId="1C278DA8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Not Yet</w:t>
            </w:r>
          </w:p>
        </w:tc>
        <w:tc>
          <w:tcPr>
            <w:tcW w:w="0" w:type="auto"/>
            <w:vAlign w:val="center"/>
            <w:hideMark/>
          </w:tcPr>
          <w:p w14:paraId="34723049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With Help</w:t>
            </w:r>
          </w:p>
        </w:tc>
        <w:tc>
          <w:tcPr>
            <w:tcW w:w="0" w:type="auto"/>
            <w:vAlign w:val="center"/>
            <w:hideMark/>
          </w:tcPr>
          <w:p w14:paraId="1BB33A96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Yes!</w:t>
            </w:r>
          </w:p>
        </w:tc>
        <w:tc>
          <w:tcPr>
            <w:tcW w:w="0" w:type="auto"/>
            <w:vAlign w:val="center"/>
            <w:hideMark/>
          </w:tcPr>
          <w:p w14:paraId="45DB4CB5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Comments / Examples</w:t>
            </w:r>
          </w:p>
        </w:tc>
      </w:tr>
      <w:tr w:rsidR="00C56BBA" w:rsidRPr="00431334" w14:paraId="4A12D52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3001" w14:textId="09AD32A7" w:rsidR="00C56BBA" w:rsidRPr="00431334" w:rsidRDefault="00C56BBA" w:rsidP="00D94D4E">
            <w:r w:rsidRPr="00431334">
              <w:t xml:space="preserve">1. </w:t>
            </w:r>
            <w:r w:rsidR="000C6953" w:rsidRPr="00DB4DD7">
              <w:t>I can introduce myself in a professional way in Chinese, including my name, title (or role), and company or school.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051652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B5472" w14:textId="13A57A77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847DEB" w14:textId="42D5CE4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643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45C478" w14:textId="3C81D29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DF54E6" w14:textId="29C37BA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8923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6687B" w14:textId="4C041819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C8BBB2" w14:textId="668F17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2B4F9F03" w14:textId="2893F0FD" w:rsidR="009179E9" w:rsidRDefault="009179E9" w:rsidP="009179E9"/>
          <w:p w14:paraId="39D561B9" w14:textId="77777777" w:rsidR="00C56BBA" w:rsidRPr="00431334" w:rsidRDefault="00C56BBA" w:rsidP="00D94D4E"/>
        </w:tc>
      </w:tr>
      <w:tr w:rsidR="00C56BBA" w:rsidRPr="00431334" w14:paraId="21CC426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91522" w14:textId="1DB29D60" w:rsidR="00C56BBA" w:rsidRPr="00431334" w:rsidRDefault="00C56BBA" w:rsidP="00D94D4E">
            <w:r w:rsidRPr="00431334">
              <w:t xml:space="preserve">2. </w:t>
            </w:r>
            <w:r w:rsidR="00C17F6F" w:rsidRPr="00DB4DD7">
              <w:t>I can ask and answer basic workplace-related questions, such as someone’s role, department, or contact information.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38491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583F2" w14:textId="241FF175" w:rsidR="00C56BBA" w:rsidRDefault="00457368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CA7DF" w14:textId="2C39322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620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649EC3" w14:textId="46C25F9E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C0ECC7" w14:textId="5DB3A444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938327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CF528" w14:textId="5B6791F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48752B" w14:textId="4C2B72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90ADC66" w14:textId="6D53539F" w:rsidR="009179E9" w:rsidRDefault="009179E9" w:rsidP="009179E9"/>
          <w:p w14:paraId="11C3DB99" w14:textId="77777777" w:rsidR="00C56BBA" w:rsidRPr="00431334" w:rsidRDefault="00C56BBA" w:rsidP="00D94D4E"/>
        </w:tc>
      </w:tr>
      <w:tr w:rsidR="00C56BBA" w:rsidRPr="00431334" w14:paraId="1676CF8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CC170" w14:textId="7718AE22" w:rsidR="00C56BBA" w:rsidRPr="00431334" w:rsidRDefault="00C56BBA" w:rsidP="00D94D4E">
            <w:r w:rsidRPr="00431334">
              <w:t xml:space="preserve">3. </w:t>
            </w:r>
            <w:r w:rsidR="00E51EF0" w:rsidRPr="00DB4DD7">
              <w:t>I can read and understand simple workplace signs, job titles, or short emails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80761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1E853" w14:textId="052415C1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35B2DD" w14:textId="7751E99A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0952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D25E4" w14:textId="16FC247B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1BA591" w14:textId="6C4A62C9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7864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52342" w14:textId="787897D2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ABB159" w14:textId="48E38E8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596EA226" w14:textId="4444A592" w:rsidR="009179E9" w:rsidRDefault="009179E9" w:rsidP="009179E9"/>
          <w:p w14:paraId="5DBF7EF8" w14:textId="77777777" w:rsidR="00C56BBA" w:rsidRPr="00431334" w:rsidRDefault="00C56BBA" w:rsidP="00D94D4E"/>
        </w:tc>
      </w:tr>
      <w:tr w:rsidR="00C56BBA" w:rsidRPr="00431334" w14:paraId="4DBE3C2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3DCB" w14:textId="1A688481" w:rsidR="00C56BBA" w:rsidRPr="00431334" w:rsidRDefault="00C56BBA" w:rsidP="00D94D4E">
            <w:r w:rsidRPr="00431334">
              <w:t xml:space="preserve">4. </w:t>
            </w:r>
            <w:r w:rsidR="00D41E12" w:rsidRPr="00DB4DD7">
              <w:t>I can write a short professional self-introduction or a basic email using appropriate phrases and structure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202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1C190" w14:textId="4058567A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F209253" w14:textId="4CA4855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075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6828F8" w14:textId="1947CD75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9A647A" w14:textId="792B96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8881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43F60" w14:textId="556D239C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0D6C7E" w14:textId="79F86E6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3D93C3A7" w14:textId="786B88EB" w:rsidR="009179E9" w:rsidRDefault="009179E9" w:rsidP="009179E9"/>
          <w:p w14:paraId="0B080541" w14:textId="77777777" w:rsidR="00C56BBA" w:rsidRPr="00431334" w:rsidRDefault="00C56BBA" w:rsidP="00D94D4E"/>
        </w:tc>
      </w:tr>
      <w:tr w:rsidR="00C56BBA" w:rsidRPr="00431334" w14:paraId="07A5E04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7283F" w14:textId="10C719BB" w:rsidR="00C56BBA" w:rsidRPr="00431334" w:rsidRDefault="00C56BBA" w:rsidP="00D94D4E">
            <w:r w:rsidRPr="00431334">
              <w:t xml:space="preserve">5. </w:t>
            </w:r>
            <w:r w:rsidR="00EB5F67" w:rsidRPr="00DB4DD7">
              <w:t xml:space="preserve">I can use culturally appropriate ways to address </w:t>
            </w:r>
            <w:r w:rsidR="00EB5F67">
              <w:t>supervisors, coworkers and so on</w:t>
            </w:r>
            <w:r w:rsidR="00EB5F67" w:rsidRPr="00DB4DD7">
              <w:t xml:space="preserve"> in Chinese</w:t>
            </w:r>
            <w:r w:rsidR="002D6116">
              <w:t xml:space="preserve"> </w:t>
            </w:r>
            <w:r w:rsidR="002D6116">
              <w:t>professional setting</w:t>
            </w:r>
            <w:r w:rsidR="002D6116" w:rsidRPr="00DB4DD7">
              <w:t>, including how to show respect when using names and titles.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2012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AE5B7" w14:textId="41478F23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6FBE93" w14:textId="5E603E95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5430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C4C7A" w14:textId="30ACF9F2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EEBE09" w14:textId="7ECB701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54340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9601" w14:textId="786F8DBB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FD0E54" w14:textId="1A82FBB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4ED44CDF" w14:textId="27DD28F5" w:rsidR="009179E9" w:rsidRDefault="009179E9" w:rsidP="009179E9"/>
          <w:p w14:paraId="7A1B62B0" w14:textId="77777777" w:rsidR="00C56BBA" w:rsidRPr="00431334" w:rsidRDefault="00C56BBA" w:rsidP="00D94D4E"/>
        </w:tc>
      </w:tr>
      <w:tr w:rsidR="00C56BBA" w:rsidRPr="00431334" w14:paraId="3C093484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A5585" w14:textId="4B57656C" w:rsidR="00C56BBA" w:rsidRPr="00431334" w:rsidRDefault="00C56BBA" w:rsidP="00D94D4E">
            <w:r w:rsidRPr="00431334">
              <w:t xml:space="preserve">6. </w:t>
            </w:r>
            <w:r w:rsidR="00306575" w:rsidRPr="00DB4DD7">
              <w:t>I can recognize and use some basic cybersecurity or computer-related terms in Chinese to talk about common workplace technology.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1296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61AC8" w14:textId="30596B04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CF929B" w14:textId="25A392F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846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1AF60" w14:textId="69F6F1DF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37FC21" w14:textId="0F1E4C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73629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CE9C0" w14:textId="2D24781E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D06FB0" w14:textId="14F1A921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B59B888" w14:textId="77777777" w:rsidR="00C56BBA" w:rsidRPr="00431334" w:rsidRDefault="00C56BBA" w:rsidP="009179E9"/>
        </w:tc>
      </w:tr>
    </w:tbl>
    <w:p w14:paraId="48307036" w14:textId="77777777" w:rsidR="00C56BBA" w:rsidRPr="00431334" w:rsidRDefault="009C133C" w:rsidP="00C56BBA">
      <w:r>
        <w:pict w14:anchorId="2E0FCA1D">
          <v:rect id="_x0000_i1025" style="width:0;height:1.5pt" o:hralign="center" o:hrstd="t" o:hr="t" fillcolor="#a0a0a0" stroked="f"/>
        </w:pict>
      </w:r>
    </w:p>
    <w:p w14:paraId="054DB3AB" w14:textId="77777777" w:rsidR="00C56BBA" w:rsidRPr="00431334" w:rsidRDefault="00C56BBA" w:rsidP="00C56BBA">
      <w:r w:rsidRPr="00431334">
        <w:rPr>
          <w:b/>
          <w:bCs/>
        </w:rPr>
        <w:t>Reflection Questions (Optional):</w:t>
      </w:r>
    </w:p>
    <w:p w14:paraId="3C1D362B" w14:textId="106D2957" w:rsidR="00C56BBA" w:rsidRPr="00431334" w:rsidRDefault="00312AA8" w:rsidP="00C56BBA">
      <w:pPr>
        <w:numPr>
          <w:ilvl w:val="0"/>
          <w:numId w:val="3"/>
        </w:numPr>
      </w:pPr>
      <w:r w:rsidRPr="00DB4DD7">
        <w:t>One thing I feel confident about in this unit:</w:t>
      </w:r>
    </w:p>
    <w:p w14:paraId="31620937" w14:textId="3F7FCE9E" w:rsidR="00DF2BD6" w:rsidRDefault="00DF2BD6" w:rsidP="009C7C15">
      <w:pPr>
        <w:pStyle w:val="ListParagraph"/>
        <w:numPr>
          <w:ilvl w:val="0"/>
          <w:numId w:val="3"/>
        </w:numPr>
      </w:pPr>
      <w:r w:rsidRPr="00DB4DD7">
        <w:t>One thing I want to keep working on:</w:t>
      </w:r>
    </w:p>
    <w:p w14:paraId="17C65B5C" w14:textId="091608CA" w:rsidR="00DF2BD6" w:rsidRPr="00DF2BD6" w:rsidRDefault="009C7C15" w:rsidP="009C133C">
      <w:pPr>
        <w:numPr>
          <w:ilvl w:val="0"/>
          <w:numId w:val="3"/>
        </w:numPr>
      </w:pPr>
      <w:r w:rsidRPr="00DB4DD7">
        <w:t>A Chinese phrase or skill I’ve learned that I could use in a real job:</w:t>
      </w:r>
    </w:p>
    <w:sectPr w:rsidR="00DF2BD6" w:rsidRPr="00D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89"/>
    <w:multiLevelType w:val="multilevel"/>
    <w:tmpl w:val="E82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A2F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E373B"/>
    <w:multiLevelType w:val="multilevel"/>
    <w:tmpl w:val="30C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03DAA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186089">
    <w:abstractNumId w:val="0"/>
  </w:num>
  <w:num w:numId="2" w16cid:durableId="1369913909">
    <w:abstractNumId w:val="2"/>
  </w:num>
  <w:num w:numId="3" w16cid:durableId="119688417">
    <w:abstractNumId w:val="1"/>
  </w:num>
  <w:num w:numId="4" w16cid:durableId="150512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A"/>
    <w:rsid w:val="00086D7B"/>
    <w:rsid w:val="000949EC"/>
    <w:rsid w:val="000C6953"/>
    <w:rsid w:val="002D6116"/>
    <w:rsid w:val="002F58C6"/>
    <w:rsid w:val="00306575"/>
    <w:rsid w:val="00312AA8"/>
    <w:rsid w:val="0036319E"/>
    <w:rsid w:val="003F0C24"/>
    <w:rsid w:val="00457368"/>
    <w:rsid w:val="00557BE1"/>
    <w:rsid w:val="00596BB9"/>
    <w:rsid w:val="005A2E37"/>
    <w:rsid w:val="005B0242"/>
    <w:rsid w:val="005C55A5"/>
    <w:rsid w:val="007F3371"/>
    <w:rsid w:val="008238E7"/>
    <w:rsid w:val="00871C7E"/>
    <w:rsid w:val="00915C4A"/>
    <w:rsid w:val="009179E9"/>
    <w:rsid w:val="00921EFB"/>
    <w:rsid w:val="009C133C"/>
    <w:rsid w:val="009C7C15"/>
    <w:rsid w:val="00AD4704"/>
    <w:rsid w:val="00AD5FBC"/>
    <w:rsid w:val="00C17F6F"/>
    <w:rsid w:val="00C56BBA"/>
    <w:rsid w:val="00D25B89"/>
    <w:rsid w:val="00D41E12"/>
    <w:rsid w:val="00DF2BD6"/>
    <w:rsid w:val="00E51EF0"/>
    <w:rsid w:val="00E75480"/>
    <w:rsid w:val="00EA03A4"/>
    <w:rsid w:val="00EB5F67"/>
    <w:rsid w:val="00F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517764"/>
  <w15:chartTrackingRefBased/>
  <w15:docId w15:val="{81BC1FE0-1CD7-4735-B798-56DC44C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BA"/>
  </w:style>
  <w:style w:type="paragraph" w:styleId="Heading1">
    <w:name w:val="heading 1"/>
    <w:basedOn w:val="Normal"/>
    <w:next w:val="Normal"/>
    <w:link w:val="Heading1Char"/>
    <w:uiPriority w:val="9"/>
    <w:qFormat/>
    <w:rsid w:val="00C5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Embry-Riddle Aeronautical University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3</cp:revision>
  <dcterms:created xsi:type="dcterms:W3CDTF">2025-05-25T06:04:00Z</dcterms:created>
  <dcterms:modified xsi:type="dcterms:W3CDTF">2025-05-25T06:04:00Z</dcterms:modified>
</cp:coreProperties>
</file>